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20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黑体_GBK" w:hAnsi="方正黑体_GBK" w:eastAsia="方正黑体_GBK" w:cs="方正黑体_GBK"/>
          <w:b w:val="0"/>
          <w:bCs w:val="0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napToGrid/>
          <w:color w:val="000000"/>
          <w:kern w:val="2"/>
          <w:sz w:val="32"/>
          <w:szCs w:val="32"/>
          <w:lang w:eastAsia="zh-CN"/>
        </w:rPr>
        <w:t>附</w:t>
      </w:r>
      <w:r>
        <w:rPr>
          <w:rFonts w:hint="eastAsia" w:ascii="方正黑体_GBK" w:hAnsi="方正黑体_GBK" w:eastAsia="方正黑体_GBK" w:cs="方正黑体_GBK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t>件</w:t>
      </w:r>
      <w:r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11</w:t>
      </w:r>
    </w:p>
    <w:p w14:paraId="6AC9C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</w:pPr>
    </w:p>
    <w:p w14:paraId="533B4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XXX团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支部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对接收发展对象加入共青团</w:t>
      </w:r>
    </w:p>
    <w:p w14:paraId="06667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进行讨论和表决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大会主持词</w:t>
      </w:r>
    </w:p>
    <w:p w14:paraId="29B45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</w:pPr>
    </w:p>
    <w:p w14:paraId="01A3B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同志们：</w:t>
      </w:r>
    </w:p>
    <w:p w14:paraId="7D87D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我们现在召开支部大会，大会的主要内容是对发展对象×××和×××两位同志的入团事宜分别进行讨论和表决。本支部共有团员×名，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其中有表决权团员×名，因事因病请假团员×名，实到会团员×名，其中有表决权团员×名，实到会有表决权团员超过应到会有表决权团员半数，符合规定人数，可以开会。现在我宣布，支部大会开始</w:t>
      </w:r>
      <w:r>
        <w:rPr>
          <w:rFonts w:hint="eastAsia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。</w:t>
      </w:r>
    </w:p>
    <w:p w14:paraId="09613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snapToGrid/>
          <w:kern w:val="2"/>
          <w:sz w:val="32"/>
          <w:szCs w:val="40"/>
          <w:lang w:eastAsia="zh-CN"/>
        </w:rPr>
      </w:pPr>
      <w:r>
        <w:rPr>
          <w:rFonts w:hint="eastAsia" w:ascii="方正黑体_GBK" w:hAnsi="方正黑体_GBK" w:eastAsia="方正黑体_GBK" w:cs="方正黑体_GBK"/>
          <w:snapToGrid/>
          <w:kern w:val="2"/>
          <w:sz w:val="32"/>
          <w:szCs w:val="40"/>
          <w:lang w:eastAsia="zh-CN"/>
        </w:rPr>
        <w:t>一、对发展对象×××同志的入团事宜进行讨论和表决，我们根据规定程序逐项进行。</w:t>
      </w:r>
    </w:p>
    <w:p w14:paraId="0A674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（一）请发展对象×××同志宣读入团申请书。</w:t>
      </w:r>
    </w:p>
    <w:p w14:paraId="4308E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（二）请入团介绍人×××和×××分别介绍发展对象×××同志的主要情况，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  <w:t>并对是否同意接收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×××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  <w:t>同志发表意见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。</w:t>
      </w:r>
    </w:p>
    <w:p w14:paraId="19DB2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（三）请×××同志代表支委会向支部大会报告对发展对象×××同志征求团员和群众等意见的情况。</w:t>
      </w:r>
    </w:p>
    <w:p w14:paraId="0573C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（四）请与会团员对发展对象×××同志能否入团发表意见，进行讨论。（逐人发表意见）</w:t>
      </w:r>
    </w:p>
    <w:p w14:paraId="30643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（五）请发展对象×××同志根据支部大会讨论的情况表明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  <w:t>自己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的态度。</w:t>
      </w:r>
    </w:p>
    <w:p w14:paraId="3DC83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（六）对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  <w:t>是否接收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×××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  <w:t>同志入团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进行表决。</w:t>
      </w:r>
    </w:p>
    <w:p w14:paraId="1A92D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根据《中国共产主义青年团发展团员工作细则》</w:t>
      </w:r>
      <w:r>
        <w:rPr>
          <w:rFonts w:hint="eastAsia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有关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规定，为更好地发扬民主，充分体现团员的意志，将采取无记名表决的方式进行正式表决。在正式表决前，我们先通过监票人名单，并宣布计票人员名单。经支委会研究，建议×××同志为本次支部大会的监票人，请大家酝酿一下，有意见请发表。……没有。下面进行表决：同意×××同志为本次支部大会监票人的请举手。请放下！同意人数超过应到会有表决权团员人数的半数，通过！</w:t>
      </w:r>
    </w:p>
    <w:p w14:paraId="3B29D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经支委会研究，指定×××和×××两位同志为本次支部大会的计票人员，计票人员在监票人的监督下进行工作。</w:t>
      </w:r>
    </w:p>
    <w:p w14:paraId="00AA8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现在开始正式表决，请监票人和计票人清点人数。（待监票人报告到会人数情况）</w:t>
      </w:r>
    </w:p>
    <w:p w14:paraId="20863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据监票人报告：</w:t>
      </w:r>
      <w:r>
        <w:rPr>
          <w:rFonts w:hint="eastAsia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此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次支部大会应到会有表决权团员×名，现在因事因病请假×名，实到会有表决权团员×，名，符合规定人数，可以进行表决。</w:t>
      </w:r>
    </w:p>
    <w:p w14:paraId="67D97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请监票人检查票箱并加封。</w:t>
      </w:r>
    </w:p>
    <w:p w14:paraId="10CBD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请计票人领发表决票。请各位团员领到表决票后不要急于填写。关于填写要求还要再说明一下。（待计票人发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  <w:t>完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表决票）</w:t>
      </w:r>
    </w:p>
    <w:p w14:paraId="4E667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据监票人报告：表决票已发完，领到表决票×张，发出×张，剩余×张予以封存。</w:t>
      </w:r>
    </w:p>
    <w:p w14:paraId="7845B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现在我对填写表决票要求进行说明：大家要本着对团组织、对发展对象负责的态度，实事求是地表明自己的意见。表决时，不要轻易弃权。</w:t>
      </w:r>
      <w:r>
        <w:rPr>
          <w:rFonts w:hint="eastAsia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投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赞成票的，在空格内画“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  <w:t>O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”，投不赞成的，在空格内画“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  <w:t>X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”，弃权的不画任何符号。</w:t>
      </w:r>
    </w:p>
    <w:p w14:paraId="66BDA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如已明白，现在开始填票。</w:t>
      </w:r>
    </w:p>
    <w:p w14:paraId="4B352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填写完后，请检查下填写是否清楚准确。</w:t>
      </w:r>
    </w:p>
    <w:p w14:paraId="773EF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下面宣布投票顺序：监票、计票人先投票，其他团员依次投票（投完票后）</w:t>
      </w:r>
    </w:p>
    <w:p w14:paraId="35B1A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请计票人清点票数。（待监票人清点票数情况）</w:t>
      </w:r>
    </w:p>
    <w:p w14:paraId="5C539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据监票人报告：实到会有表决权团员×名，发出表决票×张，收回×张。收回票数少于或等于投票人数，表决有效。</w:t>
      </w:r>
    </w:p>
    <w:p w14:paraId="23801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现在请计票人在监票人监督下计票。其他同志原地休息。（待监票人报告计票结果）</w:t>
      </w:r>
    </w:p>
    <w:p w14:paraId="2940F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同志们：据监票人报告，共收到表决票×张，其中有效票×张，无效票×张。同意发展对象×××同志入团的×票，不同意的×票</w:t>
      </w:r>
      <w:r>
        <w:rPr>
          <w:rFonts w:hint="eastAsia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弃权的×票。一致同意（或赞同票数过半数，通过）！</w:t>
      </w:r>
    </w:p>
    <w:p w14:paraId="3E654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highlight w:val="none"/>
          <w:lang w:eastAsia="zh-CN"/>
        </w:rPr>
        <w:t>（七）通过关于接收×××同志为中国共产主义青年团团员的决议。</w:t>
      </w:r>
    </w:p>
    <w:p w14:paraId="49610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highlight w:val="none"/>
          <w:lang w:eastAsia="zh-CN"/>
        </w:rPr>
        <w:t>请×××同志宣读《决议》（草案）。</w:t>
      </w:r>
    </w:p>
    <w:p w14:paraId="14898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highlight w:val="none"/>
          <w:lang w:eastAsia="zh-CN"/>
        </w:rPr>
        <w:t>请各位团员酝酿一下，有意见请发表。（稍等）没有！下面进行表决：同意上述《决议》（草案）的请举手。请放下！不同意的请举手。（环顾会场）没有（或请放下）！弃权的请举手。（环顾会场）没有（或请放下）！一致通过（或同意的超过应到会有表决权团员的半数，通过）！</w:t>
      </w:r>
    </w:p>
    <w:p w14:paraId="3375B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snapToGrid/>
          <w:kern w:val="2"/>
          <w:sz w:val="32"/>
          <w:szCs w:val="40"/>
          <w:highlight w:val="none"/>
          <w:lang w:eastAsia="zh-CN"/>
        </w:rPr>
      </w:pPr>
      <w:r>
        <w:rPr>
          <w:rFonts w:hint="eastAsia" w:ascii="方正黑体_GBK" w:hAnsi="方正黑体_GBK" w:eastAsia="方正黑体_GBK" w:cs="方正黑体_GBK"/>
          <w:snapToGrid/>
          <w:kern w:val="2"/>
          <w:sz w:val="32"/>
          <w:szCs w:val="40"/>
          <w:highlight w:val="none"/>
          <w:lang w:eastAsia="zh-CN"/>
        </w:rPr>
        <w:t>二、对发展对象×××同志入团事宜进行讨论和表决。</w:t>
      </w:r>
    </w:p>
    <w:p w14:paraId="52826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（重复上述程序）</w:t>
      </w:r>
    </w:p>
    <w:p w14:paraId="7122A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根据有关规定，关于接收×××同志为中国共产主义青年团团员的决议和关于接收×××同志为中国共产主义青年团团员的决议，将在会后逐级报至×××团委批准后方可生效。</w:t>
      </w:r>
    </w:p>
    <w:p w14:paraId="77A7B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同志们</w:t>
      </w:r>
      <w:r>
        <w:rPr>
          <w:rFonts w:hint="eastAsia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！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在大家的共同努力下，我们已分别对×××和×××同志的入团事宜进行了讨论和表决，并分别作出决议，会议任务圆满完成。现在我宣布，本次支部大会结束！</w:t>
      </w:r>
    </w:p>
    <w:p w14:paraId="1E3B3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散会。</w:t>
      </w:r>
    </w:p>
    <w:p w14:paraId="6712C0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5ADA4C4-8621-4629-AE02-F53A0E995636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BA4C986-0A27-4256-A96C-B09935E82AA4}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  <w:embedRegular r:id="rId3" w:fontKey="{345FF4AD-E80C-4605-AB10-9CD7E970F526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A0397807-2CC9-4D63-B710-9E7D4E4FF02C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5C1BDFC1-8174-4033-8EE5-11D6A6AE7608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6D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2026-01-13T07:54:13Z</dcterms:created>
  <dc:creator>fr</dc:creator>
  <cp:lastModifiedBy>juzi</cp:lastModifiedBy>
  <dcterms:modified xsi:type="dcterms:W3CDTF">2026-01-13T07:55:25Z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CFD876056FFC4EA3BC889F33131F506F_12</vt:lpwstr>
  </property>
</Properties>
</file>